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BAA2" w14:textId="77777777" w:rsidR="003106F7" w:rsidRPr="003106F7" w:rsidRDefault="003106F7" w:rsidP="003106F7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06F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1 do MI</w:t>
      </w:r>
    </w:p>
    <w:p w14:paraId="6F1AA5CD" w14:textId="77777777" w:rsidR="003106F7" w:rsidRPr="003106F7" w:rsidRDefault="003106F7" w:rsidP="003106F7">
      <w:pPr>
        <w:spacing w:before="100" w:beforeAutospacing="1" w:after="240" w:line="198" w:lineRule="atLeast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579837" w14:textId="77777777" w:rsidR="003106F7" w:rsidRPr="003106F7" w:rsidRDefault="003106F7" w:rsidP="003106F7">
      <w:pPr>
        <w:keepNext/>
        <w:spacing w:before="100" w:beforeAutospacing="1" w:after="100" w:afterAutospacing="1" w:line="198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Pieczątka firmowa z pełną nazwą oferenta</w:t>
      </w:r>
    </w:p>
    <w:p w14:paraId="777761CD" w14:textId="77777777" w:rsidR="003106F7" w:rsidRPr="003106F7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EFDE00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Formularz oferty </w:t>
      </w:r>
    </w:p>
    <w:p w14:paraId="42246876" w14:textId="77777777" w:rsidR="003106F7" w:rsidRPr="00E64C72" w:rsidRDefault="003106F7" w:rsidP="003106F7">
      <w:pPr>
        <w:spacing w:before="102"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udzielanie świadczeń zdrowotnych w zakresie </w:t>
      </w:r>
    </w:p>
    <w:p w14:paraId="09C85521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wykonywania opisu badań radiologicznych (RTG) oraz tomografii komputerowej (TK) </w:t>
      </w:r>
    </w:p>
    <w:p w14:paraId="657699CB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systemie teleradiologicznym</w:t>
      </w:r>
    </w:p>
    <w:p w14:paraId="11F6F38A" w14:textId="77777777" w:rsidR="003106F7" w:rsidRPr="00E64C72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SPZOZ w Międzyrzecu Podlaskim.</w:t>
      </w:r>
    </w:p>
    <w:p w14:paraId="49E9B319" w14:textId="77777777" w:rsidR="003106F7" w:rsidRPr="00E64C72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88A83D" w14:textId="77777777" w:rsidR="003106F7" w:rsidRPr="00E64C72" w:rsidRDefault="003106F7" w:rsidP="003106F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Instrukcja dla Oferenta :</w:t>
      </w:r>
    </w:p>
    <w:p w14:paraId="69C74308" w14:textId="77777777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 Formularz oferty – traktowany jako wzór – winien być wypełniony po polsku, pismem czytelnym, maszynowym lub komputerowo, podpisany i opieczętowany przez osobę do tego uprawnioną.</w:t>
      </w:r>
    </w:p>
    <w:p w14:paraId="1C6381B8" w14:textId="77777777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wyszczególnione rozdziały muszą być wypełnione wraz z załączeniem odpowiednich wymaganych dokumentów.</w:t>
      </w:r>
    </w:p>
    <w:p w14:paraId="30743454" w14:textId="0C8C70BA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Dokumenty w postaci kserokopii muszą być potwierdzone „za zgodność z oryginałem”, podpisem</w:t>
      </w:r>
      <w:r w:rsidR="00A65B69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pieczątką Oferenta, przez Oferenta lub osobę przez niego upoważnioną.</w:t>
      </w:r>
    </w:p>
    <w:p w14:paraId="7508551A" w14:textId="77777777" w:rsidR="003106F7" w:rsidRPr="00E64C72" w:rsidRDefault="003106F7" w:rsidP="003106F7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Upoważnienie do podpisania oferty winno być dołączone do oferty, o ile nie wynika z innych dokumentów załączonych przez Oferenta.</w:t>
      </w:r>
    </w:p>
    <w:p w14:paraId="5BB5B770" w14:textId="77777777" w:rsidR="003106F7" w:rsidRPr="00E64C72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strony Formularza oferty muszą być parafowane przez Oferenta.</w:t>
      </w:r>
    </w:p>
    <w:p w14:paraId="654B1A3A" w14:textId="77777777" w:rsidR="003106F7" w:rsidRPr="00E64C72" w:rsidRDefault="003106F7" w:rsidP="003106F7">
      <w:pPr>
        <w:keepNext/>
        <w:numPr>
          <w:ilvl w:val="0"/>
          <w:numId w:val="3"/>
        </w:numPr>
        <w:spacing w:before="238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Dane o Oferencie:</w:t>
      </w:r>
    </w:p>
    <w:p w14:paraId="0D3A1B69" w14:textId="005B7F5B" w:rsidR="003106F7" w:rsidRPr="00E64C72" w:rsidRDefault="003106F7" w:rsidP="003106F7">
      <w:pPr>
        <w:keepNext/>
        <w:numPr>
          <w:ilvl w:val="0"/>
          <w:numId w:val="4"/>
        </w:numPr>
        <w:spacing w:before="238" w:after="11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Pena nazwa Oferenta 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93A33AF" w14:textId="58F20F2D" w:rsidR="003106F7" w:rsidRPr="00E64C72" w:rsidRDefault="003106F7" w:rsidP="003106F7">
      <w:pPr>
        <w:pStyle w:val="Akapitzlist"/>
        <w:keepNext/>
        <w:numPr>
          <w:ilvl w:val="0"/>
          <w:numId w:val="4"/>
        </w:numPr>
        <w:spacing w:before="238" w:after="119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Oferenta :</w:t>
      </w:r>
    </w:p>
    <w:p w14:paraId="18DD7E51" w14:textId="550F8D20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 .........................................................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ul. .................................................... nr ................</w:t>
      </w:r>
    </w:p>
    <w:p w14:paraId="0443B6AE" w14:textId="6F8CB8AC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 pocztowy ........................................................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poczta ..................................................................</w:t>
      </w:r>
    </w:p>
    <w:p w14:paraId="34C3EF1A" w14:textId="31443D98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tel................................ fax .....................................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adres mail ............................................................</w:t>
      </w:r>
    </w:p>
    <w:p w14:paraId="5BB893A2" w14:textId="77777777" w:rsidR="003106F7" w:rsidRPr="00E64C72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 ............................................................. NIP ....................................................................</w:t>
      </w:r>
    </w:p>
    <w:p w14:paraId="530489DD" w14:textId="77777777" w:rsidR="003106F7" w:rsidRPr="00E64C72" w:rsidRDefault="003106F7" w:rsidP="003106F7">
      <w:pPr>
        <w:spacing w:before="100" w:beforeAutospacing="1" w:after="119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KRS …………………………………………</w:t>
      </w:r>
    </w:p>
    <w:p w14:paraId="7029BF38" w14:textId="77777777" w:rsidR="003106F7" w:rsidRPr="00E64C72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Wpis do rejestru podmiotów leczniczych: ......................................................................................</w:t>
      </w:r>
    </w:p>
    <w:p w14:paraId="01CE4017" w14:textId="77777777" w:rsidR="003106F7" w:rsidRPr="00E64C72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dokumenty: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F6A4CB7" w14:textId="77777777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Aktualny odpis z rejestru podmiotów wykonujących działalność leczniczą,</w:t>
      </w:r>
    </w:p>
    <w:p w14:paraId="4B7B2807" w14:textId="359ABFF9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Aktualny odpis właściwego rejestru Krajowego Rejestru Sądowego lub wyciąg z Centralnej Ewidencji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Informacji o Działalności Gospodarczej,</w:t>
      </w:r>
    </w:p>
    <w:p w14:paraId="1165D443" w14:textId="77777777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spółki cywilnej, jeżeli działalność gospodarcza jest prowadzona w formie spółki cywilnej,</w:t>
      </w:r>
    </w:p>
    <w:p w14:paraId="7C246EDB" w14:textId="7C9D8263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Pełnomocnictwo do reprezentowania Oferenta w postępowaniu, lub do reprezentowania Oferenta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postępowaniu oraz do zawarcia umowy w przypadku jeżeli osoba reprezentująca Oferenta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postepowaniu o udzielenie zamówienia nie jest wskazana jako upoważniona do jego reprezentacji we właściwym rejestrze lub ewidencji działalności gospodarczej.</w:t>
      </w:r>
    </w:p>
    <w:p w14:paraId="486F2174" w14:textId="77777777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Kopia polisy obowiązującego ubezpieczenia OC,</w:t>
      </w:r>
    </w:p>
    <w:p w14:paraId="24C37E86" w14:textId="52920FA5" w:rsidR="003106F7" w:rsidRPr="00E64C72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personelu, w szczególności lekarskiego, udzielającego świadczeń zdrowotnych, z określeniem wykształcenia i kwalifikacji zawodowych.</w:t>
      </w:r>
    </w:p>
    <w:p w14:paraId="75210041" w14:textId="77777777" w:rsidR="003106F7" w:rsidRPr="00E64C72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Oferta cenowa</w:t>
      </w:r>
    </w:p>
    <w:p w14:paraId="22E2153B" w14:textId="7E25C8FA" w:rsidR="003106F7" w:rsidRPr="00E64C72" w:rsidRDefault="003106F7" w:rsidP="00CC67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Nawiązując do ogłoszenia o konkursie „</w:t>
      </w:r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sprawie przeprowadzenia postępowania o udzielenie zamówienia na świadczenia zdrowotne w zakresie wykonywania opisu badań radiologicznych (RTG) oraz tomografii komputerowej (TK) w systemie teleradiologicznym dla SPZOZ w Międzyrzecu Podlaskim”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oferuję następujące ceny opisów badań objętych niniejszym postępowaniem:</w:t>
      </w:r>
    </w:p>
    <w:tbl>
      <w:tblPr>
        <w:tblW w:w="10482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8"/>
        <w:gridCol w:w="2258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A26D37" w:rsidRPr="00CC672B" w14:paraId="09D0F700" w14:textId="77777777" w:rsidTr="00CC672B">
        <w:trPr>
          <w:trHeight w:val="88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C5CFD00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62AB3D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badań drogą teleradiologii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2500C85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Planowy max 7 dni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FCF71F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Pilne max 24h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A151EF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Cito max 60 minut</w:t>
            </w:r>
          </w:p>
        </w:tc>
      </w:tr>
      <w:tr w:rsidR="00A26D37" w:rsidRPr="00CC672B" w14:paraId="1CC36DA7" w14:textId="77777777" w:rsidTr="00CC672B">
        <w:trPr>
          <w:tblCellSpacing w:w="0" w:type="dxa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A05ED1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3624B06" w14:textId="77777777" w:rsidR="003106F7" w:rsidRPr="00CC672B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CE4E984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DF399B" w14:textId="77777777" w:rsidR="003106F7" w:rsidRPr="00CC672B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za 1 opis </w:t>
            </w:r>
          </w:p>
          <w:p w14:paraId="72B1C22D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733481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6B211F3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 badań w okresie obowiązywania umowy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67965B" w14:textId="77777777" w:rsidR="003106F7" w:rsidRPr="00CC672B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za 1 opis </w:t>
            </w:r>
          </w:p>
          <w:p w14:paraId="18FFFD4C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FA51717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7395F5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C4CD895" w14:textId="77777777" w:rsidR="003106F7" w:rsidRPr="00CC672B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za 1 opis </w:t>
            </w:r>
          </w:p>
          <w:p w14:paraId="3B1D9A48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B480F0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zamówienia</w:t>
            </w:r>
          </w:p>
        </w:tc>
      </w:tr>
      <w:tr w:rsidR="00A26D37" w:rsidRPr="00CC672B" w14:paraId="1F8B2F66" w14:textId="77777777" w:rsidTr="00CC672B">
        <w:trPr>
          <w:tblCellSpacing w:w="0" w:type="dxa"/>
        </w:trPr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05259E4" w14:textId="77777777" w:rsidR="003106F7" w:rsidRPr="00CC672B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24F3879" w14:textId="77777777" w:rsidR="003106F7" w:rsidRPr="00CC672B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366015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510F592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A9CA43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AC15F94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7C988A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F4D5EE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BFBF3D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F184E58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8265E1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A26D37" w:rsidRPr="00CC672B" w14:paraId="7300EF6D" w14:textId="77777777" w:rsidTr="00CC672B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A61A8C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Hlk95824358"/>
            <w:bookmarkEnd w:id="0"/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553311" w14:textId="021CF45D" w:rsidR="003106F7" w:rsidRPr="00CC672B" w:rsidRDefault="00A65B69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Opis badania tomografii komputerowej (1 okolica anatomiczna)</w:t>
            </w:r>
            <w:r w:rsidR="003106F7"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94F495" w14:textId="2097D09E" w:rsidR="003106F7" w:rsidRPr="00CC672B" w:rsidRDefault="00A65B69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77D710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825FF9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A8A128" w14:textId="2337E2DC" w:rsidR="003106F7" w:rsidRPr="00CC672B" w:rsidRDefault="00A65B69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3B633B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95AB741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353D3D" w14:textId="0A482D82" w:rsidR="003106F7" w:rsidRPr="00CC672B" w:rsidRDefault="00A65B69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D7B141F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BF9D44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6D37" w:rsidRPr="00CC672B" w14:paraId="49652F4F" w14:textId="77777777" w:rsidTr="00CC672B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FFA4735" w14:textId="7E6814E8" w:rsidR="003106F7" w:rsidRPr="00CC672B" w:rsidRDefault="00A65B69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3106F7"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F8AA560" w14:textId="4D8A3730" w:rsidR="003106F7" w:rsidRPr="00CC672B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Angiografia (z wyłączeniem tętnic wieńcowych) jednej okolicy anatomicznej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F74E03" w14:textId="7964DE98" w:rsidR="003106F7" w:rsidRPr="00CC672B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E787F91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C2932E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94F359" w14:textId="40C9604B" w:rsidR="003106F7" w:rsidRPr="00CC672B" w:rsidRDefault="008C11CB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487A8C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91FED5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9EA3780" w14:textId="2B18F750" w:rsidR="003106F7" w:rsidRPr="00CC672B" w:rsidRDefault="008C11CB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6008BD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3BE8F7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85D6010" w14:textId="77777777" w:rsidR="003106F7" w:rsidRPr="00E64C72" w:rsidRDefault="003106F7" w:rsidP="003106F7">
      <w:pPr>
        <w:spacing w:before="100" w:beforeAutospacing="1" w:after="0" w:line="360" w:lineRule="auto"/>
        <w:ind w:left="50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7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3660"/>
        <w:gridCol w:w="2259"/>
        <w:gridCol w:w="2259"/>
        <w:gridCol w:w="2094"/>
      </w:tblGrid>
      <w:tr w:rsidR="003106F7" w:rsidRPr="00E64C72" w14:paraId="33378D41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13B0B0C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239EE7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RTG – jedna okolica anatomiczna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3F210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 badań w okresie obowiązywania umowy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BA2A19" w14:textId="77777777" w:rsidR="003106F7" w:rsidRPr="00CC672B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brutto za 1 opis </w:t>
            </w:r>
          </w:p>
          <w:p w14:paraId="0CEDFC91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757" w14:textId="77777777" w:rsidR="003106F7" w:rsidRPr="00CC672B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C96513" w14:textId="77777777" w:rsidR="003106F7" w:rsidRPr="00CC672B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termin realizacji</w:t>
            </w:r>
          </w:p>
        </w:tc>
      </w:tr>
      <w:tr w:rsidR="003106F7" w:rsidRPr="00E64C72" w14:paraId="0A4A3E48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32BA1F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1B2A5A" w14:textId="2001FA7F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Tryb planowy – max </w:t>
            </w:r>
            <w:r w:rsidR="008C11CB"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7dni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349889" w14:textId="3D66A99D" w:rsidR="003106F7" w:rsidRPr="00CC672B" w:rsidRDefault="00F11F7D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2 700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CC9171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7571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11CB" w:rsidRPr="00E64C72" w14:paraId="1C4C2C59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F5F17C" w14:textId="1B5B2FB1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3E0A93" w14:textId="5B4DA371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pilny max 24h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286BCA" w14:textId="2685ADE6" w:rsidR="008C11CB" w:rsidRPr="00CC672B" w:rsidRDefault="00F11F7D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BBFBAD" w14:textId="77777777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E6C6" w14:textId="77777777" w:rsidR="008C11CB" w:rsidRPr="00CC672B" w:rsidRDefault="008C11CB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06F7" w:rsidRPr="00E64C72" w14:paraId="170127A6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43F58B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2FC7D7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cito - max 1 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123DA0" w14:textId="119CD82B" w:rsidR="003106F7" w:rsidRPr="00CC672B" w:rsidRDefault="00F11F7D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6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D2F7A4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4A96" w14:textId="77777777" w:rsidR="003106F7" w:rsidRPr="00CC672B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93E257" w14:textId="77777777" w:rsidR="003106F7" w:rsidRDefault="003106F7" w:rsidP="003106F7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BD5A3F" w14:textId="77777777" w:rsidR="00CC672B" w:rsidRDefault="00CC672B" w:rsidP="003106F7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521B2C" w14:textId="77777777" w:rsidR="00CC672B" w:rsidRDefault="00CC672B" w:rsidP="003106F7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119ACE" w14:textId="77777777" w:rsidR="00CC672B" w:rsidRPr="00E64C72" w:rsidRDefault="00CC672B" w:rsidP="003106F7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5F07B5" w14:textId="77777777" w:rsidR="003106F7" w:rsidRPr="00E64C72" w:rsidRDefault="003106F7" w:rsidP="003106F7">
      <w:pPr>
        <w:numPr>
          <w:ilvl w:val="0"/>
          <w:numId w:val="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Personel</w:t>
      </w:r>
    </w:p>
    <w:p w14:paraId="36B79E5F" w14:textId="77777777" w:rsidR="003106F7" w:rsidRPr="00E64C72" w:rsidRDefault="003106F7" w:rsidP="003106F7">
      <w:pPr>
        <w:spacing w:before="100" w:beforeAutospacing="1" w:after="119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Opisy badań wykonywać będą (wykaz min 3 lekarzy, zawierający: imię, nazwisko, specjalizację, liczbę lat doświadczenia w opisywaniu badań radiologicznych w tym badań TK):</w:t>
      </w:r>
    </w:p>
    <w:p w14:paraId="3D43607A" w14:textId="77777777" w:rsidR="003106F7" w:rsidRPr="00E64C72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………………………………………………………………………………………………………….</w:t>
      </w:r>
    </w:p>
    <w:p w14:paraId="5CD90A7A" w14:textId="77777777" w:rsidR="003106F7" w:rsidRPr="00E64C72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……………………………………………………………………………………………………………</w:t>
      </w:r>
    </w:p>
    <w:p w14:paraId="0D73C237" w14:textId="77777777" w:rsidR="003106F7" w:rsidRPr="00E64C72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……………………………………………………………………………………………………………</w:t>
      </w:r>
    </w:p>
    <w:p w14:paraId="2CEE6DEE" w14:textId="77777777" w:rsidR="003106F7" w:rsidRPr="00E64C72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Oświadczenia:</w:t>
      </w:r>
    </w:p>
    <w:p w14:paraId="51FC14E8" w14:textId="77777777" w:rsidR="003106F7" w:rsidRPr="00E64C72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 się z treścią ogłoszenia.</w:t>
      </w:r>
    </w:p>
    <w:p w14:paraId="4EBAF321" w14:textId="77777777" w:rsidR="003106F7" w:rsidRPr="00E64C72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 się z materiałami informacyjnymi i ze szczegółowymi warunkami konkursu i nie wnoszę w tym zakresie żadnych zastrzeżeń.</w:t>
      </w:r>
    </w:p>
    <w:p w14:paraId="750E1393" w14:textId="77777777" w:rsidR="003106F7" w:rsidRPr="00E64C72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zainteresowałem się wszystkimi koniecznymi informacjami, niezbędnymi do przygotowania oferty oraz wykonania zamówienia na świadczenie zdrowotne.</w:t>
      </w:r>
    </w:p>
    <w:p w14:paraId="3811DF65" w14:textId="77777777" w:rsidR="003106F7" w:rsidRPr="00E64C72" w:rsidRDefault="003106F7" w:rsidP="003106F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 , że czas wykonania usługi wyniesie:</w:t>
      </w:r>
    </w:p>
    <w:p w14:paraId="20B3FC3C" w14:textId="7777777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……………dni dla opisu TK w trybie planowym (max 7 dni),</w:t>
      </w:r>
    </w:p>
    <w:p w14:paraId="33E05BC5" w14:textId="7777777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……………godzin dla opisu TK w trybie pilnym (max 24h),</w:t>
      </w:r>
    </w:p>
    <w:p w14:paraId="412D6377" w14:textId="7777777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……………minut dla opisu TK w trybie cito (max 60min),</w:t>
      </w:r>
    </w:p>
    <w:p w14:paraId="054DB057" w14:textId="3AC9001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-…………….</w:t>
      </w:r>
      <w:r w:rsidR="00123D92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opisu RTG w trybie planowym (max </w:t>
      </w:r>
      <w:r w:rsidR="00F11F7D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 dni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14:paraId="49E81AEE" w14:textId="3421BBB9" w:rsidR="00F11F7D" w:rsidRPr="00E64C72" w:rsidRDefault="00F11F7D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…………... godzin dla opisu RTG w trybie pilnym (max 24h)</w:t>
      </w:r>
    </w:p>
    <w:p w14:paraId="1072A07F" w14:textId="77777777" w:rsidR="003106F7" w:rsidRPr="00E64C72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-…………… minut dla opisu RTG w trybie cito (max 60min).</w:t>
      </w:r>
    </w:p>
    <w:p w14:paraId="1883E608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uważam się związany ofertą przez okres 30 dni od upływu terminu składania ofert.</w:t>
      </w:r>
    </w:p>
    <w:p w14:paraId="171C75BC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wnoszę zastrzeżeń do załączonego projektu umowy i zobowiązuję się do jej podpisania na warunkach określonych w projekcie, w miejscu i terminie wyznaczonym przez Udzielającego Zamówienia.</w:t>
      </w:r>
    </w:p>
    <w:p w14:paraId="7D29B9D9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wymagania określone w rozporządzenia Ministra Zdrowia z dnia 11 kwietnia 2019 r. </w:t>
      </w:r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sprawie standardów organizacyjnych opieki zdrowotnej w dziedzinie radiologii i diagnostyki obrazowej wykonywanej za pośrednictwem systemów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64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teleinformatycznych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 z 2019 poz. 834);</w:t>
      </w:r>
    </w:p>
    <w:p w14:paraId="27212B32" w14:textId="50648EBC" w:rsidR="00E64C72" w:rsidRPr="00E64C72" w:rsidRDefault="00E64C72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posiadam …….-letnie doświadczenie w udzielaniu świadczeń zdrowotnych objętych przedmiotem konkursu.</w:t>
      </w:r>
    </w:p>
    <w:p w14:paraId="44CBB52A" w14:textId="55548939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załączone dokumenty lub kserokopie są zgodne z aktualnym stanem faktycznym </w:t>
      </w:r>
      <w:r w:rsidR="00583429"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prawnym.</w:t>
      </w:r>
    </w:p>
    <w:p w14:paraId="55F1E57F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trwania umowy zapewniam niezmienność cen, z zastrzeżeniem sytuacji określonych umową. </w:t>
      </w:r>
    </w:p>
    <w:p w14:paraId="3BFE1FCA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termin płatności – 30 dni od dnia otrzymania faktury przez Udzielającego Zamówienia.</w:t>
      </w:r>
    </w:p>
    <w:p w14:paraId="1F165C61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Zobowiązuje się do zawarcia umowy ubezpieczenia OC podmiotu przyjmującego zamówienie na udzielanie świadczeń zdrowotnych, na zasadach określonych w MI, zgodnie z regulacjami określonymi w obowiązujących przepisach.</w:t>
      </w:r>
    </w:p>
    <w:p w14:paraId="37E2C078" w14:textId="77777777" w:rsidR="003106F7" w:rsidRPr="00E64C72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Zapewniamy ciągłość wykonywania usług w okresie obowiązywania umowy.</w:t>
      </w:r>
    </w:p>
    <w:p w14:paraId="29CC4A0E" w14:textId="77777777" w:rsidR="00E64C72" w:rsidRPr="00E64C72" w:rsidRDefault="00E64C72" w:rsidP="00E64C72">
      <w:pPr>
        <w:numPr>
          <w:ilvl w:val="0"/>
          <w:numId w:val="8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>Przystępując do konkursu ofert na udzielanie świadczeń medycznych, oświadczamy, że:</w:t>
      </w:r>
    </w:p>
    <w:p w14:paraId="75927A3D" w14:textId="77777777" w:rsidR="00E64C72" w:rsidRPr="00E64C72" w:rsidRDefault="00E64C72" w:rsidP="00E64C72">
      <w:pPr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>- wszystkie umowy zawarte z podmiotami leczniczymi w zakresie objętym przedmiotem zamówienia były i są realizowane przez nas należycie,</w:t>
      </w:r>
    </w:p>
    <w:p w14:paraId="4CED7ACF" w14:textId="5EE15B67" w:rsidR="00E64C72" w:rsidRPr="00E64C72" w:rsidRDefault="00E64C72" w:rsidP="00E64C72">
      <w:pPr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 xml:space="preserve">- w ciągu ostatnich 5 lat, nie wnoszono wobec nas skarg odnoszących się do realizacji umów </w:t>
      </w:r>
      <w:r w:rsidR="00CC672B">
        <w:rPr>
          <w:rFonts w:ascii="Times New Roman" w:hAnsi="Times New Roman" w:cs="Times New Roman"/>
          <w:sz w:val="24"/>
          <w:szCs w:val="24"/>
        </w:rPr>
        <w:t xml:space="preserve">      </w:t>
      </w:r>
      <w:r w:rsidR="001174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4C72">
        <w:rPr>
          <w:rFonts w:ascii="Times New Roman" w:hAnsi="Times New Roman" w:cs="Times New Roman"/>
          <w:sz w:val="24"/>
          <w:szCs w:val="24"/>
        </w:rPr>
        <w:t>z podmiotami leczniczymi.</w:t>
      </w:r>
    </w:p>
    <w:p w14:paraId="4D8D3CBA" w14:textId="77777777" w:rsidR="00E64C72" w:rsidRPr="00E64C72" w:rsidRDefault="00E64C72" w:rsidP="00E64C72">
      <w:pPr>
        <w:pStyle w:val="Akapitzlist"/>
        <w:numPr>
          <w:ilvl w:val="0"/>
          <w:numId w:val="8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C72">
        <w:rPr>
          <w:rFonts w:ascii="Times New Roman" w:hAnsi="Times New Roman" w:cs="Times New Roman"/>
          <w:sz w:val="24"/>
          <w:szCs w:val="24"/>
        </w:rPr>
        <w:t>Oświadczamy, że znajdujemy się w sytuacji finansowej zapewniającej wykonanie zamówienia. Nie zostało wszczęte postępowanie o ogłoszenie upadłości, jak również nie została ogłoszona upadłość oraz firma nie jest w stanie likwidacji.</w:t>
      </w:r>
    </w:p>
    <w:p w14:paraId="0E143EE7" w14:textId="77777777" w:rsidR="003106F7" w:rsidRPr="00E64C72" w:rsidRDefault="003106F7" w:rsidP="00583429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BDCF74" w14:textId="77777777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CC5D12" w14:textId="77777777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1B63C3" w14:textId="77777777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CF2315" w14:textId="465A1141" w:rsidR="003106F7" w:rsidRPr="00E64C72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 </w:t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C67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64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</w:t>
      </w:r>
    </w:p>
    <w:p w14:paraId="7E819E0A" w14:textId="533EEF86" w:rsidR="003106F7" w:rsidRPr="00CC672B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(miejscowość i data ) </w:t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CC672B"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C672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pieczątka i podpis Oferenta)</w:t>
      </w:r>
    </w:p>
    <w:p w14:paraId="4FBD5134" w14:textId="77777777" w:rsidR="00B63F77" w:rsidRPr="00CC672B" w:rsidRDefault="00B63F77">
      <w:pPr>
        <w:rPr>
          <w:rFonts w:ascii="Times New Roman" w:hAnsi="Times New Roman" w:cs="Times New Roman"/>
          <w:sz w:val="20"/>
          <w:szCs w:val="20"/>
        </w:rPr>
      </w:pPr>
    </w:p>
    <w:sectPr w:rsidR="00B63F77" w:rsidRPr="00CC672B" w:rsidSect="00310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B51E" w14:textId="77777777" w:rsidR="000E0E72" w:rsidRDefault="000E0E72" w:rsidP="000A4B29">
      <w:pPr>
        <w:spacing w:after="0" w:line="240" w:lineRule="auto"/>
      </w:pPr>
      <w:r>
        <w:separator/>
      </w:r>
    </w:p>
  </w:endnote>
  <w:endnote w:type="continuationSeparator" w:id="0">
    <w:p w14:paraId="54B54E06" w14:textId="77777777" w:rsidR="000E0E72" w:rsidRDefault="000E0E72" w:rsidP="000A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85AC" w14:textId="77777777" w:rsidR="000A4B29" w:rsidRDefault="000A4B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56745"/>
      <w:docPartObj>
        <w:docPartGallery w:val="Page Numbers (Bottom of Page)"/>
        <w:docPartUnique/>
      </w:docPartObj>
    </w:sdtPr>
    <w:sdtContent>
      <w:p w14:paraId="751AC963" w14:textId="15D6F318" w:rsidR="000A4B29" w:rsidRDefault="000A4B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D6D4A" w14:textId="77777777" w:rsidR="000A4B29" w:rsidRDefault="000A4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1708" w14:textId="77777777" w:rsidR="000A4B29" w:rsidRDefault="000A4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1BA0" w14:textId="77777777" w:rsidR="000E0E72" w:rsidRDefault="000E0E72" w:rsidP="000A4B29">
      <w:pPr>
        <w:spacing w:after="0" w:line="240" w:lineRule="auto"/>
      </w:pPr>
      <w:r>
        <w:separator/>
      </w:r>
    </w:p>
  </w:footnote>
  <w:footnote w:type="continuationSeparator" w:id="0">
    <w:p w14:paraId="65974F12" w14:textId="77777777" w:rsidR="000E0E72" w:rsidRDefault="000E0E72" w:rsidP="000A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7E89" w14:textId="77777777" w:rsidR="000A4B29" w:rsidRDefault="000A4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68EE" w14:textId="77777777" w:rsidR="000A4B29" w:rsidRDefault="000A4B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7849" w14:textId="77777777" w:rsidR="000A4B29" w:rsidRDefault="000A4B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2399"/>
    <w:multiLevelType w:val="multilevel"/>
    <w:tmpl w:val="BA1A2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0416FC"/>
    <w:multiLevelType w:val="multilevel"/>
    <w:tmpl w:val="E1F656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22142"/>
    <w:multiLevelType w:val="multilevel"/>
    <w:tmpl w:val="2472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B3FBA"/>
    <w:multiLevelType w:val="multilevel"/>
    <w:tmpl w:val="15A0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A5850"/>
    <w:multiLevelType w:val="multilevel"/>
    <w:tmpl w:val="931CF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F262ABD"/>
    <w:multiLevelType w:val="multilevel"/>
    <w:tmpl w:val="84787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E3E12"/>
    <w:multiLevelType w:val="multilevel"/>
    <w:tmpl w:val="E28C93B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57DC6"/>
    <w:multiLevelType w:val="multilevel"/>
    <w:tmpl w:val="B5540D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A6537"/>
    <w:multiLevelType w:val="multilevel"/>
    <w:tmpl w:val="5AF8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032119">
    <w:abstractNumId w:val="7"/>
  </w:num>
  <w:num w:numId="2" w16cid:durableId="1636175956">
    <w:abstractNumId w:val="3"/>
  </w:num>
  <w:num w:numId="3" w16cid:durableId="1084913931">
    <w:abstractNumId w:val="1"/>
  </w:num>
  <w:num w:numId="4" w16cid:durableId="1655646765">
    <w:abstractNumId w:val="8"/>
  </w:num>
  <w:num w:numId="5" w16cid:durableId="1314675645">
    <w:abstractNumId w:val="4"/>
  </w:num>
  <w:num w:numId="6" w16cid:durableId="2075161715">
    <w:abstractNumId w:val="6"/>
  </w:num>
  <w:num w:numId="7" w16cid:durableId="433670400">
    <w:abstractNumId w:val="2"/>
  </w:num>
  <w:num w:numId="8" w16cid:durableId="132333424">
    <w:abstractNumId w:val="5"/>
  </w:num>
  <w:num w:numId="9" w16cid:durableId="145066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F7"/>
    <w:rsid w:val="000177C3"/>
    <w:rsid w:val="000A4B29"/>
    <w:rsid w:val="000E0E72"/>
    <w:rsid w:val="0011747A"/>
    <w:rsid w:val="00123D92"/>
    <w:rsid w:val="002C752C"/>
    <w:rsid w:val="002F722E"/>
    <w:rsid w:val="003106F7"/>
    <w:rsid w:val="00467CA2"/>
    <w:rsid w:val="00540432"/>
    <w:rsid w:val="00583429"/>
    <w:rsid w:val="00712708"/>
    <w:rsid w:val="00781BBC"/>
    <w:rsid w:val="00893716"/>
    <w:rsid w:val="008C11CB"/>
    <w:rsid w:val="009346DD"/>
    <w:rsid w:val="00A26D37"/>
    <w:rsid w:val="00A65B69"/>
    <w:rsid w:val="00A97EF6"/>
    <w:rsid w:val="00B63F77"/>
    <w:rsid w:val="00CC672B"/>
    <w:rsid w:val="00CF05B2"/>
    <w:rsid w:val="00D47F55"/>
    <w:rsid w:val="00E64C72"/>
    <w:rsid w:val="00EA6DEC"/>
    <w:rsid w:val="00F1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BE371"/>
  <w15:chartTrackingRefBased/>
  <w15:docId w15:val="{4C38541A-6B5B-4D43-AF65-580B0C9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6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B29"/>
  </w:style>
  <w:style w:type="paragraph" w:styleId="Stopka">
    <w:name w:val="footer"/>
    <w:basedOn w:val="Normalny"/>
    <w:link w:val="StopkaZnak"/>
    <w:uiPriority w:val="99"/>
    <w:unhideWhenUsed/>
    <w:rsid w:val="000A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Multan</dc:creator>
  <cp:keywords/>
  <dc:description/>
  <cp:lastModifiedBy>Agnieszka Multan</cp:lastModifiedBy>
  <cp:revision>5</cp:revision>
  <cp:lastPrinted>2026-04-08T06:48:00Z</cp:lastPrinted>
  <dcterms:created xsi:type="dcterms:W3CDTF">2026-04-08T05:18:00Z</dcterms:created>
  <dcterms:modified xsi:type="dcterms:W3CDTF">2026-04-08T10:09:00Z</dcterms:modified>
</cp:coreProperties>
</file>